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EC5B74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B20F99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1A3CF7CE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</w:t>
      </w:r>
      <w:r w:rsidR="009F66FC">
        <w:rPr>
          <w:b/>
          <w:sz w:val="22"/>
          <w:szCs w:val="22"/>
        </w:rPr>
        <w:t>odvodnji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823A5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823A5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352F16FB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6A916177" w14:textId="6681C2D8" w:rsidR="00B20F99" w:rsidRDefault="00B20F99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1B1CB469" w14:textId="77777777" w:rsidR="00B20F99" w:rsidRDefault="00B20F99" w:rsidP="00B20F99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517551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C343E">
        <w:rPr>
          <w:sz w:val="22"/>
          <w:szCs w:val="22"/>
        </w:rPr>
        <w:t>13</w:t>
      </w:r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D1173C">
        <w:rPr>
          <w:sz w:val="22"/>
          <w:szCs w:val="22"/>
        </w:rPr>
        <w:t>5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823A5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A0C4DB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 xml:space="preserve">nog radnika u </w:t>
      </w:r>
      <w:r w:rsidR="009F66FC">
        <w:rPr>
          <w:sz w:val="22"/>
          <w:szCs w:val="22"/>
        </w:rPr>
        <w:t>odvodnji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984F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460FC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208A6"/>
    <w:rsid w:val="003C34EA"/>
    <w:rsid w:val="003E7C81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812576"/>
    <w:rsid w:val="00952FF1"/>
    <w:rsid w:val="009831FE"/>
    <w:rsid w:val="00984FAE"/>
    <w:rsid w:val="009B09C6"/>
    <w:rsid w:val="009F4D59"/>
    <w:rsid w:val="009F66FC"/>
    <w:rsid w:val="00A640B1"/>
    <w:rsid w:val="00AC425B"/>
    <w:rsid w:val="00B00E57"/>
    <w:rsid w:val="00B20F99"/>
    <w:rsid w:val="00B57907"/>
    <w:rsid w:val="00B63C7C"/>
    <w:rsid w:val="00CC4D78"/>
    <w:rsid w:val="00CC5A37"/>
    <w:rsid w:val="00CD0C9D"/>
    <w:rsid w:val="00CD7548"/>
    <w:rsid w:val="00D1173C"/>
    <w:rsid w:val="00D4231F"/>
    <w:rsid w:val="00DA2CC5"/>
    <w:rsid w:val="00DE1576"/>
    <w:rsid w:val="00DE3C17"/>
    <w:rsid w:val="00E33854"/>
    <w:rsid w:val="00E823A5"/>
    <w:rsid w:val="00EC6FFE"/>
    <w:rsid w:val="00EE7644"/>
    <w:rsid w:val="00F45D92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4</cp:revision>
  <cp:lastPrinted>2022-05-16T07:42:00Z</cp:lastPrinted>
  <dcterms:created xsi:type="dcterms:W3CDTF">2024-04-29T11:10:00Z</dcterms:created>
  <dcterms:modified xsi:type="dcterms:W3CDTF">2024-05-03T07:34:00Z</dcterms:modified>
</cp:coreProperties>
</file>